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ED" w:rsidRDefault="373D1B91" w:rsidP="0088738A">
      <w:pPr>
        <w:jc w:val="center"/>
        <w:outlineLvl w:val="0"/>
        <w:rPr>
          <w:rFonts w:ascii="Calibri" w:eastAsia="Calibri" w:hAnsi="Calibri" w:cs="Calibri"/>
          <w:sz w:val="56"/>
          <w:szCs w:val="56"/>
          <w:lang w:val="el-GR"/>
        </w:rPr>
      </w:pPr>
      <w:r w:rsidRPr="55F83266">
        <w:rPr>
          <w:rFonts w:ascii="Calibri" w:eastAsia="Calibri" w:hAnsi="Calibri" w:cs="Calibri"/>
          <w:sz w:val="56"/>
          <w:szCs w:val="56"/>
          <w:lang w:val="el-GR"/>
        </w:rPr>
        <w:t xml:space="preserve">Αίτηση Εκπαιδευτή </w:t>
      </w:r>
      <w:r w:rsidR="00DE510D">
        <w:rPr>
          <w:rFonts w:ascii="Calibri" w:eastAsia="Calibri" w:hAnsi="Calibri" w:cs="Calibri"/>
          <w:sz w:val="56"/>
          <w:szCs w:val="56"/>
          <w:lang w:val="el-GR"/>
        </w:rPr>
        <w:t>*</w:t>
      </w:r>
      <w:bookmarkStart w:id="0" w:name="_GoBack"/>
      <w:bookmarkEnd w:id="0"/>
    </w:p>
    <w:p w:rsidR="55F83266" w:rsidRDefault="55F83266" w:rsidP="55F83266">
      <w:pPr>
        <w:jc w:val="center"/>
        <w:rPr>
          <w:rFonts w:ascii="Calibri" w:eastAsia="Calibri" w:hAnsi="Calibri" w:cs="Calibri"/>
          <w:sz w:val="56"/>
          <w:szCs w:val="56"/>
          <w:lang w:val="el-GR"/>
        </w:rPr>
      </w:pPr>
    </w:p>
    <w:tbl>
      <w:tblPr>
        <w:tblStyle w:val="a3"/>
        <w:tblW w:w="9360" w:type="dxa"/>
        <w:tblLayout w:type="fixed"/>
        <w:tblLook w:val="06A0" w:firstRow="1" w:lastRow="0" w:firstColumn="1" w:lastColumn="0" w:noHBand="1" w:noVBand="1"/>
      </w:tblPr>
      <w:tblGrid>
        <w:gridCol w:w="4068"/>
        <w:gridCol w:w="5292"/>
      </w:tblGrid>
      <w:tr w:rsidR="55F83266" w:rsidTr="007355AF">
        <w:trPr>
          <w:trHeight w:val="435"/>
        </w:trPr>
        <w:tc>
          <w:tcPr>
            <w:tcW w:w="4068" w:type="dxa"/>
          </w:tcPr>
          <w:p w:rsidR="75D66840" w:rsidRDefault="00BF28D1" w:rsidP="00BF28D1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>Όνομα</w:t>
            </w:r>
          </w:p>
        </w:tc>
        <w:tc>
          <w:tcPr>
            <w:tcW w:w="5292" w:type="dxa"/>
          </w:tcPr>
          <w:p w:rsidR="55F83266" w:rsidRPr="007355AF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BF28D1" w:rsidTr="007355AF">
        <w:trPr>
          <w:trHeight w:val="435"/>
        </w:trPr>
        <w:tc>
          <w:tcPr>
            <w:tcW w:w="4068" w:type="dxa"/>
          </w:tcPr>
          <w:p w:rsidR="00BF28D1" w:rsidRPr="55F83266" w:rsidRDefault="00BF28D1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</w:t>
            </w: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>πώνυμο</w:t>
            </w:r>
          </w:p>
        </w:tc>
        <w:tc>
          <w:tcPr>
            <w:tcW w:w="5292" w:type="dxa"/>
          </w:tcPr>
          <w:p w:rsidR="00BF28D1" w:rsidRPr="007355AF" w:rsidRDefault="00BF28D1" w:rsidP="55F83266">
            <w:pPr>
              <w:jc w:val="both"/>
              <w:rPr>
                <w:rFonts w:ascii="Calibri" w:eastAsia="Calibri" w:hAnsi="Calibri" w:cs="Calibri"/>
                <w:sz w:val="44"/>
                <w:szCs w:val="48"/>
                <w:lang w:val="el-GR"/>
              </w:rPr>
            </w:pPr>
          </w:p>
        </w:tc>
      </w:tr>
      <w:tr w:rsidR="00BF28D1" w:rsidTr="007355AF">
        <w:trPr>
          <w:trHeight w:val="435"/>
        </w:trPr>
        <w:tc>
          <w:tcPr>
            <w:tcW w:w="4068" w:type="dxa"/>
          </w:tcPr>
          <w:p w:rsidR="00BF28D1" w:rsidRPr="55F83266" w:rsidRDefault="00BF28D1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Πατρώνυμο</w:t>
            </w:r>
          </w:p>
        </w:tc>
        <w:tc>
          <w:tcPr>
            <w:tcW w:w="5292" w:type="dxa"/>
          </w:tcPr>
          <w:p w:rsidR="00BF28D1" w:rsidRPr="007355AF" w:rsidRDefault="00BF28D1" w:rsidP="55F83266">
            <w:pPr>
              <w:jc w:val="both"/>
              <w:rPr>
                <w:rFonts w:ascii="Calibri" w:eastAsia="Calibri" w:hAnsi="Calibri" w:cs="Calibri"/>
                <w:sz w:val="44"/>
                <w:szCs w:val="48"/>
                <w:lang w:val="el-GR"/>
              </w:rPr>
            </w:pPr>
          </w:p>
        </w:tc>
      </w:tr>
      <w:tr w:rsidR="00BF28D1" w:rsidRPr="006658AC" w:rsidTr="007355AF">
        <w:trPr>
          <w:trHeight w:val="435"/>
        </w:trPr>
        <w:tc>
          <w:tcPr>
            <w:tcW w:w="4068" w:type="dxa"/>
          </w:tcPr>
          <w:p w:rsidR="00BF28D1" w:rsidRDefault="00BF28D1" w:rsidP="00BF28D1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Επάγγελμα</w:t>
            </w:r>
            <w:r>
              <w:rPr>
                <w:rFonts w:ascii="Calibri" w:eastAsia="Calibri" w:hAnsi="Calibri" w:cs="Calibri"/>
                <w:b/>
                <w:bCs/>
                <w:lang w:val="el-GR"/>
              </w:rPr>
              <w:br/>
              <w:t>(εάν εργαζόμενος σε ΑΕΙ</w:t>
            </w:r>
            <w:r w:rsidR="00074DA4" w:rsidRPr="00A2412B">
              <w:rPr>
                <w:rFonts w:ascii="Calibri" w:eastAsia="Calibri" w:hAnsi="Calibri" w:cs="Calibri"/>
                <w:b/>
                <w:bCs/>
                <w:lang w:val="el-GR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lang w:val="el-GR"/>
              </w:rPr>
              <w:t xml:space="preserve"> αναφέρετε ίδρυμα και  ιδιότητα)</w:t>
            </w:r>
          </w:p>
        </w:tc>
        <w:tc>
          <w:tcPr>
            <w:tcW w:w="5292" w:type="dxa"/>
          </w:tcPr>
          <w:p w:rsidR="00BF28D1" w:rsidRPr="007355AF" w:rsidRDefault="00BF28D1" w:rsidP="55F83266">
            <w:pPr>
              <w:jc w:val="both"/>
              <w:rPr>
                <w:rFonts w:ascii="Calibri" w:eastAsia="Calibri" w:hAnsi="Calibri" w:cs="Calibri"/>
                <w:sz w:val="44"/>
                <w:szCs w:val="48"/>
                <w:lang w:val="el-GR"/>
              </w:rPr>
            </w:pPr>
          </w:p>
        </w:tc>
      </w:tr>
      <w:tr w:rsidR="00BF28D1" w:rsidRPr="00BF28D1" w:rsidTr="007355AF">
        <w:trPr>
          <w:trHeight w:val="435"/>
        </w:trPr>
        <w:tc>
          <w:tcPr>
            <w:tcW w:w="4068" w:type="dxa"/>
          </w:tcPr>
          <w:p w:rsidR="00BF28D1" w:rsidRDefault="00BF28D1" w:rsidP="00BF28D1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Διεύθυνση κατοικίας</w:t>
            </w:r>
          </w:p>
        </w:tc>
        <w:tc>
          <w:tcPr>
            <w:tcW w:w="5292" w:type="dxa"/>
          </w:tcPr>
          <w:p w:rsidR="00BF28D1" w:rsidRPr="003B5D0A" w:rsidRDefault="00BF28D1" w:rsidP="55F83266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44"/>
                <w:szCs w:val="48"/>
                <w:lang w:val="el-GR"/>
              </w:rPr>
            </w:pPr>
          </w:p>
          <w:p w:rsidR="007355AF" w:rsidRPr="007355AF" w:rsidRDefault="007355AF" w:rsidP="55F83266">
            <w:pPr>
              <w:jc w:val="both"/>
              <w:rPr>
                <w:rFonts w:ascii="Calibri" w:eastAsia="Calibri" w:hAnsi="Calibri" w:cs="Calibri"/>
                <w:sz w:val="44"/>
                <w:szCs w:val="48"/>
              </w:rPr>
            </w:pPr>
          </w:p>
        </w:tc>
      </w:tr>
      <w:tr w:rsidR="55F83266" w:rsidRPr="00BF28D1" w:rsidTr="007355AF">
        <w:tc>
          <w:tcPr>
            <w:tcW w:w="4068" w:type="dxa"/>
          </w:tcPr>
          <w:p w:rsidR="75D66840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 xml:space="preserve">Αριθμός Δελτίου Ταυτότητας </w:t>
            </w:r>
          </w:p>
        </w:tc>
        <w:tc>
          <w:tcPr>
            <w:tcW w:w="5292" w:type="dxa"/>
          </w:tcPr>
          <w:p w:rsidR="55F83266" w:rsidRPr="007355AF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BF28D1" w:rsidRPr="00BF28D1" w:rsidTr="007355AF">
        <w:tc>
          <w:tcPr>
            <w:tcW w:w="4068" w:type="dxa"/>
          </w:tcPr>
          <w:p w:rsidR="00BF28D1" w:rsidRPr="55F83266" w:rsidRDefault="00BF28D1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Αριθμός Φορολογικού Μητρώου (ΑΦΜ)</w:t>
            </w:r>
          </w:p>
        </w:tc>
        <w:tc>
          <w:tcPr>
            <w:tcW w:w="5292" w:type="dxa"/>
          </w:tcPr>
          <w:p w:rsidR="00BF28D1" w:rsidRPr="007355AF" w:rsidRDefault="00BF28D1" w:rsidP="55F83266">
            <w:pPr>
              <w:jc w:val="both"/>
              <w:rPr>
                <w:rFonts w:ascii="Calibri" w:eastAsia="Calibri" w:hAnsi="Calibri" w:cs="Calibri"/>
                <w:sz w:val="44"/>
                <w:szCs w:val="48"/>
                <w:lang w:val="el-GR"/>
              </w:rPr>
            </w:pPr>
          </w:p>
        </w:tc>
      </w:tr>
      <w:tr w:rsidR="2CB80EF3" w:rsidRPr="00BF28D1" w:rsidTr="007355AF">
        <w:tc>
          <w:tcPr>
            <w:tcW w:w="4068" w:type="dxa"/>
          </w:tcPr>
          <w:p w:rsidR="2C64E258" w:rsidRDefault="2C64E258" w:rsidP="2CB80EF3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 xml:space="preserve">Τηλέφωνο Επικοινωνίας </w:t>
            </w:r>
          </w:p>
        </w:tc>
        <w:tc>
          <w:tcPr>
            <w:tcW w:w="5292" w:type="dxa"/>
          </w:tcPr>
          <w:p w:rsidR="2CB80EF3" w:rsidRPr="007355AF" w:rsidRDefault="2CB80EF3" w:rsidP="2CB80EF3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2CB80EF3" w:rsidTr="007355AF">
        <w:trPr>
          <w:trHeight w:val="300"/>
        </w:trPr>
        <w:tc>
          <w:tcPr>
            <w:tcW w:w="4068" w:type="dxa"/>
          </w:tcPr>
          <w:p w:rsidR="2C64E258" w:rsidRDefault="2C64E258" w:rsidP="2CB80EF3">
            <w:pPr>
              <w:spacing w:after="160" w:line="259" w:lineRule="auto"/>
              <w:jc w:val="both"/>
              <w:rPr>
                <w:rFonts w:ascii="Calibri" w:hAnsi="Calibri"/>
                <w:b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 xml:space="preserve">Διεύθυνση Ηλεκτρονικού Ταχυδρομείου </w:t>
            </w:r>
          </w:p>
          <w:p w:rsidR="2CB80EF3" w:rsidRDefault="007355AF" w:rsidP="007355AF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</w:rPr>
              <w:t>(email)</w:t>
            </w:r>
          </w:p>
        </w:tc>
        <w:tc>
          <w:tcPr>
            <w:tcW w:w="5292" w:type="dxa"/>
          </w:tcPr>
          <w:p w:rsidR="2CB80EF3" w:rsidRPr="007355AF" w:rsidRDefault="2CB80EF3" w:rsidP="2CB80EF3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55F83266" w:rsidTr="007355AF">
        <w:tc>
          <w:tcPr>
            <w:tcW w:w="4068" w:type="dxa"/>
          </w:tcPr>
          <w:p w:rsidR="75D66840" w:rsidRPr="00352C9D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>Πτυχίο</w:t>
            </w:r>
            <w:r w:rsidR="00352C9D">
              <w:rPr>
                <w:rFonts w:ascii="Calibri" w:eastAsia="Calibri" w:hAnsi="Calibri" w:cs="Calibri"/>
                <w:b/>
                <w:bCs/>
              </w:rPr>
              <w:t xml:space="preserve"> /</w:t>
            </w:r>
            <w:r w:rsidR="00352C9D">
              <w:rPr>
                <w:rFonts w:ascii="Calibri" w:eastAsia="Calibri" w:hAnsi="Calibri" w:cs="Calibri"/>
                <w:b/>
                <w:bCs/>
                <w:lang w:val="el-GR"/>
              </w:rPr>
              <w:t>Δίπλωμα</w:t>
            </w:r>
          </w:p>
        </w:tc>
        <w:tc>
          <w:tcPr>
            <w:tcW w:w="5292" w:type="dxa"/>
          </w:tcPr>
          <w:p w:rsidR="55F83266" w:rsidRPr="007355AF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55F83266" w:rsidTr="007355AF">
        <w:tc>
          <w:tcPr>
            <w:tcW w:w="4068" w:type="dxa"/>
          </w:tcPr>
          <w:p w:rsidR="75D66840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 xml:space="preserve">Δεύτερο Πτυχίο </w:t>
            </w:r>
            <w:r w:rsidR="00352C9D" w:rsidRPr="00352C9D">
              <w:rPr>
                <w:rFonts w:ascii="Calibri" w:eastAsia="Calibri" w:hAnsi="Calibri" w:cs="Calibri"/>
                <w:b/>
                <w:bCs/>
                <w:lang w:val="el-GR"/>
              </w:rPr>
              <w:t>/Δίπλωμα</w:t>
            </w:r>
          </w:p>
        </w:tc>
        <w:tc>
          <w:tcPr>
            <w:tcW w:w="5292" w:type="dxa"/>
          </w:tcPr>
          <w:p w:rsidR="55F83266" w:rsidRPr="007355AF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55F83266" w:rsidTr="007355AF">
        <w:tc>
          <w:tcPr>
            <w:tcW w:w="4068" w:type="dxa"/>
          </w:tcPr>
          <w:p w:rsidR="75D66840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 xml:space="preserve">Μεταπτυχιακό </w:t>
            </w:r>
            <w:r w:rsidR="00352C9D">
              <w:rPr>
                <w:rFonts w:ascii="Calibri" w:eastAsia="Calibri" w:hAnsi="Calibri" w:cs="Calibri"/>
                <w:b/>
                <w:bCs/>
                <w:lang w:val="el-GR"/>
              </w:rPr>
              <w:t>Δίπλωμα Ειδίκευσης</w:t>
            </w:r>
          </w:p>
        </w:tc>
        <w:tc>
          <w:tcPr>
            <w:tcW w:w="5292" w:type="dxa"/>
          </w:tcPr>
          <w:p w:rsidR="55F83266" w:rsidRPr="007355AF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55F83266" w:rsidTr="007355AF">
        <w:tc>
          <w:tcPr>
            <w:tcW w:w="4068" w:type="dxa"/>
          </w:tcPr>
          <w:p w:rsidR="75D66840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 xml:space="preserve">Δεύτερο Μεταπτυχιακό </w:t>
            </w:r>
            <w:r w:rsidR="00352C9D" w:rsidRPr="00352C9D">
              <w:rPr>
                <w:rFonts w:ascii="Calibri" w:eastAsia="Calibri" w:hAnsi="Calibri" w:cs="Calibri"/>
                <w:b/>
                <w:bCs/>
                <w:lang w:val="el-GR"/>
              </w:rPr>
              <w:t>Δίπλωμα Ειδίκευσης</w:t>
            </w:r>
          </w:p>
        </w:tc>
        <w:tc>
          <w:tcPr>
            <w:tcW w:w="5292" w:type="dxa"/>
          </w:tcPr>
          <w:p w:rsidR="55F83266" w:rsidRPr="007355AF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55F83266" w:rsidTr="007355AF">
        <w:tc>
          <w:tcPr>
            <w:tcW w:w="4068" w:type="dxa"/>
          </w:tcPr>
          <w:p w:rsidR="75D66840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 xml:space="preserve">Διδακτορικό Δίπλωμα </w:t>
            </w:r>
          </w:p>
        </w:tc>
        <w:tc>
          <w:tcPr>
            <w:tcW w:w="5292" w:type="dxa"/>
          </w:tcPr>
          <w:p w:rsidR="55F83266" w:rsidRPr="007355AF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55F83266" w:rsidTr="007355AF">
        <w:tc>
          <w:tcPr>
            <w:tcW w:w="4068" w:type="dxa"/>
          </w:tcPr>
          <w:p w:rsidR="75D66840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lastRenderedPageBreak/>
              <w:t xml:space="preserve">Πιστοποίηση Εκπαιδευτή Ενηλίκων </w:t>
            </w:r>
          </w:p>
        </w:tc>
        <w:tc>
          <w:tcPr>
            <w:tcW w:w="5292" w:type="dxa"/>
          </w:tcPr>
          <w:p w:rsidR="55F83266" w:rsidRPr="007355AF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2CB80EF3" w:rsidTr="007355AF">
        <w:tc>
          <w:tcPr>
            <w:tcW w:w="4068" w:type="dxa"/>
          </w:tcPr>
          <w:p w:rsidR="4B7A786F" w:rsidRDefault="4B7A786F" w:rsidP="2CB80EF3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 xml:space="preserve">Πιστοποίηση άλλων γνώσεων </w:t>
            </w:r>
          </w:p>
        </w:tc>
        <w:tc>
          <w:tcPr>
            <w:tcW w:w="5292" w:type="dxa"/>
          </w:tcPr>
          <w:p w:rsidR="2CB80EF3" w:rsidRPr="007355AF" w:rsidRDefault="2CB80EF3" w:rsidP="2CB80EF3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2CB80EF3" w:rsidTr="007355AF">
        <w:tc>
          <w:tcPr>
            <w:tcW w:w="4068" w:type="dxa"/>
          </w:tcPr>
          <w:p w:rsidR="4B7A786F" w:rsidRDefault="4B7A786F" w:rsidP="2CB80EF3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 xml:space="preserve">Εργασιακή εμπειρία </w:t>
            </w:r>
          </w:p>
        </w:tc>
        <w:tc>
          <w:tcPr>
            <w:tcW w:w="5292" w:type="dxa"/>
          </w:tcPr>
          <w:p w:rsidR="2CB80EF3" w:rsidRPr="007355AF" w:rsidRDefault="2CB80EF3" w:rsidP="2CB80EF3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2CB80EF3" w:rsidTr="007355AF">
        <w:tc>
          <w:tcPr>
            <w:tcW w:w="4068" w:type="dxa"/>
          </w:tcPr>
          <w:p w:rsidR="4B7A786F" w:rsidRDefault="4B7A786F" w:rsidP="2CB80EF3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 xml:space="preserve">Διδακτική εμπειρία σε ενήλικες </w:t>
            </w:r>
          </w:p>
        </w:tc>
        <w:tc>
          <w:tcPr>
            <w:tcW w:w="5292" w:type="dxa"/>
          </w:tcPr>
          <w:p w:rsidR="2CB80EF3" w:rsidRPr="007355AF" w:rsidRDefault="2CB80EF3" w:rsidP="2CB80EF3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</w:tbl>
    <w:p w:rsidR="000A6FC5" w:rsidRPr="000A6FC5" w:rsidRDefault="000A6FC5" w:rsidP="000A6FC5">
      <w:pPr>
        <w:spacing w:after="200" w:line="240" w:lineRule="auto"/>
        <w:ind w:right="-1299"/>
        <w:rPr>
          <w:rFonts w:ascii="Calibri" w:hAnsi="Calibri"/>
        </w:rPr>
      </w:pPr>
    </w:p>
    <w:p w:rsidR="4B7A786F" w:rsidRDefault="4B7A786F" w:rsidP="0088738A">
      <w:pPr>
        <w:spacing w:after="200" w:line="240" w:lineRule="auto"/>
        <w:ind w:right="-1299"/>
        <w:outlineLvl w:val="0"/>
        <w:rPr>
          <w:rFonts w:ascii="Calibri" w:eastAsia="Calibri" w:hAnsi="Calibri" w:cs="Calibri"/>
          <w:color w:val="000000" w:themeColor="text1"/>
          <w:lang w:val="el-GR"/>
        </w:rPr>
      </w:pPr>
      <w:r w:rsidRPr="2CB80EF3">
        <w:rPr>
          <w:rFonts w:ascii="Calibri" w:eastAsia="Calibri" w:hAnsi="Calibri" w:cs="Calibri"/>
          <w:lang w:val="el-GR"/>
        </w:rPr>
        <w:t xml:space="preserve">Επιλέξτε ένα ή περισσότερα Θεματικά Πεδία στα οποία επιθυμείτε </w:t>
      </w:r>
      <w:r w:rsidR="5F1D0445" w:rsidRPr="2CB80EF3">
        <w:rPr>
          <w:rFonts w:ascii="Calibri" w:eastAsia="Calibri" w:hAnsi="Calibri" w:cs="Calibri"/>
          <w:lang w:val="el-GR"/>
        </w:rPr>
        <w:t xml:space="preserve">να ενταχθείτε </w:t>
      </w:r>
      <w:r w:rsidR="20EF4858" w:rsidRPr="2CB80EF3">
        <w:rPr>
          <w:rFonts w:ascii="Calibri" w:eastAsia="Calibri" w:hAnsi="Calibri" w:cs="Calibri"/>
          <w:lang w:val="el-GR"/>
        </w:rPr>
        <w:t>με</w:t>
      </w:r>
      <w:r w:rsidR="63BE61CD" w:rsidRPr="2CB80EF3">
        <w:rPr>
          <w:rFonts w:ascii="Calibri" w:eastAsia="Calibri" w:hAnsi="Calibri" w:cs="Calibri"/>
          <w:lang w:val="el-GR"/>
        </w:rPr>
        <w:t xml:space="preserve"> </w:t>
      </w:r>
      <w:r w:rsidR="63BE61CD" w:rsidRPr="2CB80EF3">
        <w:rPr>
          <w:rFonts w:ascii="Calibri" w:eastAsia="Calibri" w:hAnsi="Calibri" w:cs="Calibri"/>
          <w:b/>
          <w:bCs/>
        </w:rPr>
        <w:t>V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705"/>
        <w:gridCol w:w="7575"/>
        <w:gridCol w:w="1080"/>
      </w:tblGrid>
      <w:tr w:rsidR="2CB80EF3" w:rsidTr="2CB80EF3">
        <w:tc>
          <w:tcPr>
            <w:tcW w:w="705" w:type="dxa"/>
          </w:tcPr>
          <w:p w:rsidR="2CB80EF3" w:rsidRDefault="2CB80EF3" w:rsidP="2CB80EF3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7575" w:type="dxa"/>
          </w:tcPr>
          <w:p w:rsidR="021D3115" w:rsidRDefault="021D3115" w:rsidP="2CB80EF3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>Ανθρωπιστικές Σπουδές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2887961C" w:rsidRDefault="2887961C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101</w:t>
            </w:r>
          </w:p>
        </w:tc>
        <w:tc>
          <w:tcPr>
            <w:tcW w:w="7575" w:type="dxa"/>
          </w:tcPr>
          <w:p w:rsidR="021D3115" w:rsidRDefault="021D3115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Παραστατικές Τέχνες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46C8BC68" w:rsidRDefault="46C8BC68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102</w:t>
            </w:r>
          </w:p>
        </w:tc>
        <w:tc>
          <w:tcPr>
            <w:tcW w:w="7575" w:type="dxa"/>
          </w:tcPr>
          <w:p w:rsidR="021D3115" w:rsidRDefault="021D3115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Κινηματογράφος/Ψηφιακές  Τέχνες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428D5E38" w:rsidRDefault="428D5E38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103</w:t>
            </w:r>
          </w:p>
        </w:tc>
        <w:tc>
          <w:tcPr>
            <w:tcW w:w="7575" w:type="dxa"/>
          </w:tcPr>
          <w:p w:rsidR="021D3115" w:rsidRDefault="021D3115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Εικαστικές Τέχνες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3222CE52" w:rsidRDefault="3222CE52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104</w:t>
            </w:r>
          </w:p>
        </w:tc>
        <w:tc>
          <w:tcPr>
            <w:tcW w:w="7575" w:type="dxa"/>
          </w:tcPr>
          <w:p w:rsidR="021D3115" w:rsidRDefault="021D3115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Λογοτεχνία/Ποίηση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7469DB67" w:rsidRDefault="7469DB67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105</w:t>
            </w:r>
          </w:p>
        </w:tc>
        <w:tc>
          <w:tcPr>
            <w:tcW w:w="7575" w:type="dxa"/>
          </w:tcPr>
          <w:p w:rsidR="021D3115" w:rsidRDefault="021D3115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Φιλοσοφία/Επιστημολογία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68AEECB1" w:rsidRDefault="68AEECB1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106</w:t>
            </w:r>
          </w:p>
        </w:tc>
        <w:tc>
          <w:tcPr>
            <w:tcW w:w="7575" w:type="dxa"/>
          </w:tcPr>
          <w:p w:rsidR="021D3115" w:rsidRDefault="021D3115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 Ψυχολογία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04DE9473" w:rsidRDefault="04DE9473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107</w:t>
            </w:r>
          </w:p>
        </w:tc>
        <w:tc>
          <w:tcPr>
            <w:tcW w:w="7575" w:type="dxa"/>
          </w:tcPr>
          <w:p w:rsidR="021D3115" w:rsidRDefault="021D3115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Ιστορία/Αρχαιολογία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RPr="006658AC" w:rsidTr="2CB80EF3">
        <w:tc>
          <w:tcPr>
            <w:tcW w:w="705" w:type="dxa"/>
          </w:tcPr>
          <w:p w:rsidR="2EEE2C80" w:rsidRDefault="2EEE2C80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108</w:t>
            </w:r>
          </w:p>
        </w:tc>
        <w:tc>
          <w:tcPr>
            <w:tcW w:w="7575" w:type="dxa"/>
          </w:tcPr>
          <w:p w:rsidR="021D3115" w:rsidRPr="00BF28D1" w:rsidRDefault="021D3115" w:rsidP="2CB80EF3">
            <w:pPr>
              <w:spacing w:after="160" w:line="259" w:lineRule="auto"/>
              <w:rPr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 xml:space="preserve">Γλωσσολογία/Μετάφραση/Γλώσσες και  Πολιτισμοί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RPr="006658AC" w:rsidTr="2CB80EF3">
        <w:tc>
          <w:tcPr>
            <w:tcW w:w="705" w:type="dxa"/>
          </w:tcPr>
          <w:p w:rsidR="71C49964" w:rsidRDefault="71C49964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109</w:t>
            </w:r>
          </w:p>
        </w:tc>
        <w:tc>
          <w:tcPr>
            <w:tcW w:w="7575" w:type="dxa"/>
          </w:tcPr>
          <w:p w:rsidR="021D3115" w:rsidRPr="00BF28D1" w:rsidRDefault="021D3115" w:rsidP="2CB80EF3">
            <w:pPr>
              <w:spacing w:after="160" w:line="259" w:lineRule="auto"/>
              <w:rPr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Επιστήμες Αγωγής/Εκπαίδευση/Ανάπτυξη Ανθρώπινου Δυναμικού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RPr="006658AC" w:rsidTr="2CB80EF3">
        <w:tc>
          <w:tcPr>
            <w:tcW w:w="705" w:type="dxa"/>
          </w:tcPr>
          <w:p w:rsidR="2CB80EF3" w:rsidRDefault="2CB80EF3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7575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2CB80EF3" w:rsidRDefault="2CB80EF3" w:rsidP="2CB80EF3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7575" w:type="dxa"/>
          </w:tcPr>
          <w:p w:rsidR="021D3115" w:rsidRDefault="021D3115" w:rsidP="2CB80EF3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>Κοινωνικές Επιστήμες και Οικονομία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RPr="006658AC" w:rsidTr="2CB80EF3">
        <w:tc>
          <w:tcPr>
            <w:tcW w:w="705" w:type="dxa"/>
          </w:tcPr>
          <w:p w:rsidR="6939C71E" w:rsidRDefault="6939C71E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201</w:t>
            </w:r>
          </w:p>
        </w:tc>
        <w:tc>
          <w:tcPr>
            <w:tcW w:w="7575" w:type="dxa"/>
          </w:tcPr>
          <w:p w:rsidR="021D3115" w:rsidRPr="00BF28D1" w:rsidRDefault="021D3115" w:rsidP="2CB80EF3">
            <w:pPr>
              <w:spacing w:after="160" w:line="259" w:lineRule="auto"/>
              <w:rPr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 xml:space="preserve">Διαχείριση Πολιτιστικού και Τουριστικού Πλούτου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4C7B1366" w:rsidRDefault="4C7B1366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202</w:t>
            </w:r>
          </w:p>
        </w:tc>
        <w:tc>
          <w:tcPr>
            <w:tcW w:w="7575" w:type="dxa"/>
          </w:tcPr>
          <w:p w:rsidR="021D3115" w:rsidRDefault="021D3115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Οικονομία/Χρηματοοικονομικά/Λογιστική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RPr="006658AC" w:rsidTr="2CB80EF3">
        <w:tc>
          <w:tcPr>
            <w:tcW w:w="705" w:type="dxa"/>
          </w:tcPr>
          <w:p w:rsidR="6B70E615" w:rsidRDefault="6B70E615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203</w:t>
            </w:r>
          </w:p>
        </w:tc>
        <w:tc>
          <w:tcPr>
            <w:tcW w:w="7575" w:type="dxa"/>
          </w:tcPr>
          <w:p w:rsidR="021D3115" w:rsidRPr="00BF28D1" w:rsidRDefault="021D3115" w:rsidP="2CB80EF3">
            <w:pPr>
              <w:spacing w:after="160" w:line="259" w:lineRule="auto"/>
              <w:rPr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 xml:space="preserve">Οργάνωση και Διοίκηση Οργανισμών/Marketing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755AD67C" w:rsidRDefault="755AD67C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204</w:t>
            </w:r>
          </w:p>
        </w:tc>
        <w:tc>
          <w:tcPr>
            <w:tcW w:w="7575" w:type="dxa"/>
          </w:tcPr>
          <w:p w:rsidR="021D3115" w:rsidRDefault="021D3115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Κοινωνιολογία και Πολιτικές Επιστήμες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318FECDE" w:rsidRDefault="318FECDE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205</w:t>
            </w:r>
          </w:p>
        </w:tc>
        <w:tc>
          <w:tcPr>
            <w:tcW w:w="7575" w:type="dxa"/>
          </w:tcPr>
          <w:p w:rsidR="021D3115" w:rsidRDefault="021D3115" w:rsidP="2CB80EF3">
            <w:pPr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 xml:space="preserve">ΜΜΕ και Επικοινωνία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076D04CA" w:rsidRDefault="076D04CA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206</w:t>
            </w:r>
          </w:p>
        </w:tc>
        <w:tc>
          <w:tcPr>
            <w:tcW w:w="7575" w:type="dxa"/>
          </w:tcPr>
          <w:p w:rsidR="021D3115" w:rsidRDefault="021D3115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Επιστήμη Δικαίου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427E8030" w:rsidRDefault="427E8030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207</w:t>
            </w:r>
          </w:p>
        </w:tc>
        <w:tc>
          <w:tcPr>
            <w:tcW w:w="7575" w:type="dxa"/>
          </w:tcPr>
          <w:p w:rsidR="021D3115" w:rsidRDefault="021D3115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 Ναυτιλία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51C30DE5" w:rsidRDefault="51C30DE5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208</w:t>
            </w:r>
          </w:p>
        </w:tc>
        <w:tc>
          <w:tcPr>
            <w:tcW w:w="7575" w:type="dxa"/>
          </w:tcPr>
          <w:p w:rsidR="35A7D983" w:rsidRDefault="35A7D983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Βιώσιμη Ανάπτυξη και Περιβάλλον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1CC2CD98" w:rsidRDefault="1CC2CD98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209</w:t>
            </w:r>
          </w:p>
        </w:tc>
        <w:tc>
          <w:tcPr>
            <w:tcW w:w="7575" w:type="dxa"/>
          </w:tcPr>
          <w:p w:rsidR="35A7D983" w:rsidRDefault="35A7D983" w:rsidP="2CB80EF3">
            <w:pPr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Αγροοικονομία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2CB80EF3" w:rsidRDefault="2CB80EF3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7575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2CB80EF3" w:rsidRDefault="2CB80EF3" w:rsidP="2CB80EF3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7575" w:type="dxa"/>
          </w:tcPr>
          <w:p w:rsidR="35A7D983" w:rsidRDefault="35A7D983" w:rsidP="2CB80EF3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>Θετικές Επιστήμες και Τεχνολογία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719546F3" w:rsidRDefault="719546F3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301</w:t>
            </w:r>
          </w:p>
        </w:tc>
        <w:tc>
          <w:tcPr>
            <w:tcW w:w="7575" w:type="dxa"/>
          </w:tcPr>
          <w:p w:rsidR="35A7D983" w:rsidRDefault="35A7D983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Βιώσιμη Ανάπτυξη και Περιβάλλον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72041D5D" w:rsidRDefault="72041D5D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302</w:t>
            </w:r>
          </w:p>
        </w:tc>
        <w:tc>
          <w:tcPr>
            <w:tcW w:w="7575" w:type="dxa"/>
          </w:tcPr>
          <w:p w:rsidR="35A7D983" w:rsidRDefault="35A7D983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 Βιοτεχνολογία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67D5B164" w:rsidRDefault="67D5B164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303</w:t>
            </w:r>
          </w:p>
        </w:tc>
        <w:tc>
          <w:tcPr>
            <w:tcW w:w="7575" w:type="dxa"/>
          </w:tcPr>
          <w:p w:rsidR="35A7D983" w:rsidRDefault="35A7D983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Τεχνολογία Τροφίμων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4B372C8F" w:rsidRDefault="4B372C8F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304</w:t>
            </w:r>
          </w:p>
        </w:tc>
        <w:tc>
          <w:tcPr>
            <w:tcW w:w="7575" w:type="dxa"/>
          </w:tcPr>
          <w:p w:rsidR="35A7D983" w:rsidRDefault="35A7D983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Βιολογία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1E3F986A" w:rsidRDefault="1E3F986A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305</w:t>
            </w:r>
          </w:p>
        </w:tc>
        <w:tc>
          <w:tcPr>
            <w:tcW w:w="7575" w:type="dxa"/>
          </w:tcPr>
          <w:p w:rsidR="35A7D983" w:rsidRDefault="35A7D983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Οικολογία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50E33600" w:rsidRDefault="50E33600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306</w:t>
            </w:r>
          </w:p>
        </w:tc>
        <w:tc>
          <w:tcPr>
            <w:tcW w:w="7575" w:type="dxa"/>
          </w:tcPr>
          <w:p w:rsidR="35A7D983" w:rsidRDefault="35A7D983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 Γεωλογία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09BE9373" w:rsidRDefault="09BE9373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lastRenderedPageBreak/>
              <w:t>307</w:t>
            </w:r>
          </w:p>
        </w:tc>
        <w:tc>
          <w:tcPr>
            <w:tcW w:w="7575" w:type="dxa"/>
          </w:tcPr>
          <w:p w:rsidR="35A7D983" w:rsidRDefault="35A7D983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 Πληροφορική και Τηλεπικοινωνίες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6680CC01" w:rsidRDefault="6680CC01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308</w:t>
            </w:r>
          </w:p>
        </w:tc>
        <w:tc>
          <w:tcPr>
            <w:tcW w:w="7575" w:type="dxa"/>
          </w:tcPr>
          <w:p w:rsidR="35A7D983" w:rsidRDefault="35A7D983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 Φυσική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328C226B" w:rsidRDefault="328C226B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309</w:t>
            </w:r>
          </w:p>
        </w:tc>
        <w:tc>
          <w:tcPr>
            <w:tcW w:w="7575" w:type="dxa"/>
          </w:tcPr>
          <w:p w:rsidR="35A7D983" w:rsidRDefault="35A7D983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 Χημεία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63E57010" w:rsidRDefault="63E57010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310</w:t>
            </w:r>
          </w:p>
        </w:tc>
        <w:tc>
          <w:tcPr>
            <w:tcW w:w="7575" w:type="dxa"/>
          </w:tcPr>
          <w:p w:rsidR="35A7D983" w:rsidRDefault="35A7D983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 Μαθηματικά και Στατιστική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1EE1074E" w:rsidRDefault="1EE1074E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311</w:t>
            </w:r>
          </w:p>
        </w:tc>
        <w:tc>
          <w:tcPr>
            <w:tcW w:w="7575" w:type="dxa"/>
          </w:tcPr>
          <w:p w:rsidR="35A7D983" w:rsidRDefault="35A7D983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Αρχιτεκτονική/Χωροταξία/Πολεοδομία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RPr="006658AC" w:rsidTr="2CB80EF3">
        <w:tc>
          <w:tcPr>
            <w:tcW w:w="705" w:type="dxa"/>
          </w:tcPr>
          <w:p w:rsidR="2C55A113" w:rsidRDefault="2C55A113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312</w:t>
            </w:r>
          </w:p>
        </w:tc>
        <w:tc>
          <w:tcPr>
            <w:tcW w:w="7575" w:type="dxa"/>
          </w:tcPr>
          <w:p w:rsidR="35A7D983" w:rsidRPr="00BF28D1" w:rsidRDefault="35A7D983" w:rsidP="2CB80EF3">
            <w:pPr>
              <w:spacing w:after="160" w:line="259" w:lineRule="auto"/>
              <w:rPr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 xml:space="preserve">Μηχανική Κτιρίων και Κατασκευών/Τοπογραφία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RPr="006658AC" w:rsidTr="2CB80EF3">
        <w:tc>
          <w:tcPr>
            <w:tcW w:w="705" w:type="dxa"/>
          </w:tcPr>
          <w:p w:rsidR="303AB0E8" w:rsidRDefault="303AB0E8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313</w:t>
            </w:r>
          </w:p>
        </w:tc>
        <w:tc>
          <w:tcPr>
            <w:tcW w:w="7575" w:type="dxa"/>
          </w:tcPr>
          <w:p w:rsidR="35A7D983" w:rsidRPr="00BF28D1" w:rsidRDefault="35A7D983" w:rsidP="2CB80EF3">
            <w:pPr>
              <w:spacing w:after="160" w:line="259" w:lineRule="auto"/>
              <w:rPr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Μηχανική</w:t>
            </w:r>
            <w:r w:rsidR="2CBC2905" w:rsidRPr="2CB80EF3">
              <w:rPr>
                <w:rFonts w:ascii="Calibri" w:eastAsia="Calibri" w:hAnsi="Calibri" w:cs="Calibri"/>
                <w:lang w:val="el-GR"/>
              </w:rPr>
              <w:t xml:space="preserve"> </w:t>
            </w:r>
            <w:r w:rsidRPr="2CB80EF3">
              <w:rPr>
                <w:rFonts w:ascii="Calibri" w:eastAsia="Calibri" w:hAnsi="Calibri" w:cs="Calibri"/>
                <w:lang w:val="el-GR"/>
              </w:rPr>
              <w:t xml:space="preserve">Ενέργειας/Μηχανολογία/Μηχανική και Διαχείριση Μονάδων Παραγωγής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085E3AD7" w:rsidRDefault="085E3AD7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314</w:t>
            </w:r>
          </w:p>
        </w:tc>
        <w:tc>
          <w:tcPr>
            <w:tcW w:w="7575" w:type="dxa"/>
          </w:tcPr>
          <w:p w:rsidR="35A7D983" w:rsidRDefault="35A7D983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 Υλικά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2CB80EF3" w:rsidRDefault="2CB80EF3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7575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2CB80EF3" w:rsidRDefault="2CB80EF3" w:rsidP="2CB80EF3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lang w:val="el-GR"/>
              </w:rPr>
            </w:pPr>
          </w:p>
        </w:tc>
        <w:tc>
          <w:tcPr>
            <w:tcW w:w="7575" w:type="dxa"/>
          </w:tcPr>
          <w:p w:rsidR="0FA992ED" w:rsidRDefault="0FA992ED" w:rsidP="2CB80EF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l-GR"/>
              </w:rPr>
            </w:pPr>
            <w:r w:rsidRPr="2CB80EF3">
              <w:rPr>
                <w:rFonts w:ascii="Calibri" w:eastAsia="Calibri" w:hAnsi="Calibri" w:cs="Calibri"/>
                <w:b/>
                <w:bCs/>
                <w:color w:val="000000" w:themeColor="text1"/>
                <w:lang w:val="el-GR"/>
              </w:rPr>
              <w:t xml:space="preserve">Επιστήμες Υγείας και Αθλητισμός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RPr="006658AC" w:rsidTr="2CB80EF3">
        <w:tc>
          <w:tcPr>
            <w:tcW w:w="705" w:type="dxa"/>
          </w:tcPr>
          <w:p w:rsidR="5A8939AA" w:rsidRDefault="5A8939AA" w:rsidP="2CB80EF3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lang w:val="el-GR"/>
              </w:rPr>
            </w:pPr>
            <w:r w:rsidRPr="2CB80EF3">
              <w:rPr>
                <w:rFonts w:ascii="Calibri" w:eastAsia="Calibri" w:hAnsi="Calibri" w:cs="Calibri"/>
                <w:color w:val="000000" w:themeColor="text1"/>
                <w:lang w:val="el-GR"/>
              </w:rPr>
              <w:t>401</w:t>
            </w:r>
          </w:p>
        </w:tc>
        <w:tc>
          <w:tcPr>
            <w:tcW w:w="7575" w:type="dxa"/>
          </w:tcPr>
          <w:p w:rsidR="0FA992ED" w:rsidRDefault="0FA992ED" w:rsidP="2CB80EF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l-GR"/>
              </w:rPr>
            </w:pPr>
            <w:r w:rsidRPr="2CB80EF3">
              <w:rPr>
                <w:rFonts w:ascii="Calibri" w:eastAsia="Calibri" w:hAnsi="Calibri" w:cs="Calibri"/>
                <w:color w:val="000000" w:themeColor="text1"/>
                <w:lang w:val="el-GR"/>
              </w:rPr>
              <w:t>Φυσική Αγωγή και Αθλητισμός Άσκηση και Φυσικοθεραπεία/Δ</w:t>
            </w:r>
            <w:r w:rsidR="534511F2" w:rsidRPr="2CB80EF3">
              <w:rPr>
                <w:rFonts w:ascii="Calibri" w:eastAsia="Calibri" w:hAnsi="Calibri" w:cs="Calibri"/>
                <w:color w:val="000000" w:themeColor="text1"/>
                <w:lang w:val="el-GR"/>
              </w:rPr>
              <w:t xml:space="preserve">ιατροφή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58CF4064" w:rsidRDefault="58CF4064" w:rsidP="2CB80EF3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lang w:val="el-GR"/>
              </w:rPr>
            </w:pPr>
            <w:r w:rsidRPr="2CB80EF3">
              <w:rPr>
                <w:rFonts w:ascii="Calibri" w:eastAsia="Calibri" w:hAnsi="Calibri" w:cs="Calibri"/>
                <w:color w:val="000000" w:themeColor="text1"/>
                <w:lang w:val="el-GR"/>
              </w:rPr>
              <w:t>402</w:t>
            </w:r>
          </w:p>
        </w:tc>
        <w:tc>
          <w:tcPr>
            <w:tcW w:w="7575" w:type="dxa"/>
          </w:tcPr>
          <w:p w:rsidR="534511F2" w:rsidRDefault="534511F2" w:rsidP="2CB80EF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l-GR"/>
              </w:rPr>
            </w:pPr>
            <w:r w:rsidRPr="2CB80EF3">
              <w:rPr>
                <w:rFonts w:ascii="Calibri" w:eastAsia="Calibri" w:hAnsi="Calibri" w:cs="Calibri"/>
                <w:color w:val="000000" w:themeColor="text1"/>
                <w:lang w:val="el-GR"/>
              </w:rPr>
              <w:t xml:space="preserve">Ιατρική Επιστήμη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14070EBF" w:rsidRDefault="14070EBF" w:rsidP="2CB80EF3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lang w:val="el-GR"/>
              </w:rPr>
            </w:pPr>
            <w:r w:rsidRPr="2CB80EF3">
              <w:rPr>
                <w:rFonts w:ascii="Calibri" w:eastAsia="Calibri" w:hAnsi="Calibri" w:cs="Calibri"/>
                <w:color w:val="000000" w:themeColor="text1"/>
                <w:lang w:val="el-GR"/>
              </w:rPr>
              <w:t>403</w:t>
            </w:r>
          </w:p>
        </w:tc>
        <w:tc>
          <w:tcPr>
            <w:tcW w:w="7575" w:type="dxa"/>
          </w:tcPr>
          <w:p w:rsidR="534511F2" w:rsidRDefault="534511F2" w:rsidP="2CB80EF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l-GR"/>
              </w:rPr>
            </w:pPr>
            <w:r w:rsidRPr="2CB80EF3">
              <w:rPr>
                <w:rFonts w:ascii="Calibri" w:eastAsia="Calibri" w:hAnsi="Calibri" w:cs="Calibri"/>
                <w:color w:val="000000" w:themeColor="text1"/>
                <w:lang w:val="el-GR"/>
              </w:rPr>
              <w:t xml:space="preserve">Οδοντιατρική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RPr="006658AC" w:rsidTr="2CB80EF3">
        <w:tc>
          <w:tcPr>
            <w:tcW w:w="705" w:type="dxa"/>
          </w:tcPr>
          <w:p w:rsidR="5213E057" w:rsidRDefault="5213E057" w:rsidP="2CB80EF3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lang w:val="el-GR"/>
              </w:rPr>
            </w:pPr>
            <w:r w:rsidRPr="2CB80EF3">
              <w:rPr>
                <w:rFonts w:ascii="Calibri" w:eastAsia="Calibri" w:hAnsi="Calibri" w:cs="Calibri"/>
                <w:color w:val="000000" w:themeColor="text1"/>
                <w:lang w:val="el-GR"/>
              </w:rPr>
              <w:t>404</w:t>
            </w:r>
          </w:p>
        </w:tc>
        <w:tc>
          <w:tcPr>
            <w:tcW w:w="7575" w:type="dxa"/>
          </w:tcPr>
          <w:p w:rsidR="534511F2" w:rsidRDefault="534511F2" w:rsidP="2CB80EF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l-GR"/>
              </w:rPr>
            </w:pPr>
            <w:r w:rsidRPr="2CB80EF3">
              <w:rPr>
                <w:rFonts w:ascii="Calibri" w:eastAsia="Calibri" w:hAnsi="Calibri" w:cs="Calibri"/>
                <w:color w:val="000000" w:themeColor="text1"/>
                <w:lang w:val="el-GR"/>
              </w:rPr>
              <w:t xml:space="preserve">Φαρμακογνωσία/Φαρμακολογία και Φαρμακευτική Τεχνολογία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RPr="006658AC" w:rsidTr="2CB80EF3">
        <w:tc>
          <w:tcPr>
            <w:tcW w:w="705" w:type="dxa"/>
          </w:tcPr>
          <w:p w:rsidR="70C5E9F0" w:rsidRDefault="70C5E9F0" w:rsidP="2CB80EF3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lang w:val="el-GR"/>
              </w:rPr>
            </w:pPr>
            <w:r w:rsidRPr="2CB80EF3">
              <w:rPr>
                <w:rFonts w:ascii="Calibri" w:eastAsia="Calibri" w:hAnsi="Calibri" w:cs="Calibri"/>
                <w:color w:val="000000" w:themeColor="text1"/>
                <w:lang w:val="el-GR"/>
              </w:rPr>
              <w:t>405</w:t>
            </w:r>
          </w:p>
        </w:tc>
        <w:tc>
          <w:tcPr>
            <w:tcW w:w="7575" w:type="dxa"/>
          </w:tcPr>
          <w:p w:rsidR="534511F2" w:rsidRDefault="534511F2" w:rsidP="2CB80EF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l-GR"/>
              </w:rPr>
            </w:pPr>
            <w:r w:rsidRPr="2CB80EF3">
              <w:rPr>
                <w:rFonts w:ascii="Calibri" w:eastAsia="Calibri" w:hAnsi="Calibri" w:cs="Calibri"/>
                <w:color w:val="000000" w:themeColor="text1"/>
                <w:lang w:val="el-GR"/>
              </w:rPr>
              <w:t xml:space="preserve">Νοσηλευτική/Τεχνολογίες και Φροντίδα Υγείας και Πρόνοιας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2CB80EF3" w:rsidRDefault="2CB80EF3" w:rsidP="2CB80EF3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7575" w:type="dxa"/>
          </w:tcPr>
          <w:p w:rsidR="640E85C2" w:rsidRDefault="640E85C2" w:rsidP="2CB80EF3">
            <w:pPr>
              <w:spacing w:line="259" w:lineRule="auto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>Θεολογικές Σπουδές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4A288E84" w:rsidRDefault="4A288E84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501</w:t>
            </w:r>
          </w:p>
        </w:tc>
        <w:tc>
          <w:tcPr>
            <w:tcW w:w="7575" w:type="dxa"/>
          </w:tcPr>
          <w:p w:rsidR="640E85C2" w:rsidRDefault="640E85C2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Θεολογία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2353D043" w:rsidRDefault="2353D043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502</w:t>
            </w:r>
          </w:p>
        </w:tc>
        <w:tc>
          <w:tcPr>
            <w:tcW w:w="7575" w:type="dxa"/>
          </w:tcPr>
          <w:p w:rsidR="640E85C2" w:rsidRDefault="640E85C2" w:rsidP="2CB80EF3">
            <w:r w:rsidRPr="2CB80EF3">
              <w:rPr>
                <w:rFonts w:ascii="Calibri" w:eastAsia="Calibri" w:hAnsi="Calibri" w:cs="Calibri"/>
                <w:lang w:val="el-GR"/>
              </w:rPr>
              <w:t>Θρησκειολογία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2CB80EF3" w:rsidRDefault="2CB80EF3" w:rsidP="2CB80EF3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7575" w:type="dxa"/>
          </w:tcPr>
          <w:p w:rsidR="640E85C2" w:rsidRDefault="640E85C2" w:rsidP="2CB80EF3">
            <w:pPr>
              <w:spacing w:line="259" w:lineRule="auto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>Γεωπονία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3A327B66" w:rsidRDefault="3A327B66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601</w:t>
            </w:r>
          </w:p>
        </w:tc>
        <w:tc>
          <w:tcPr>
            <w:tcW w:w="7575" w:type="dxa"/>
          </w:tcPr>
          <w:p w:rsidR="640E85C2" w:rsidRDefault="640E85C2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Αγροοικονομία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027BD695" w:rsidRDefault="027BD695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602</w:t>
            </w:r>
          </w:p>
        </w:tc>
        <w:tc>
          <w:tcPr>
            <w:tcW w:w="7575" w:type="dxa"/>
          </w:tcPr>
          <w:p w:rsidR="640E85C2" w:rsidRDefault="640E85C2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Τεχνολογία Τροφίμων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5F1404E7" w:rsidRDefault="5F1404E7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603</w:t>
            </w:r>
          </w:p>
        </w:tc>
        <w:tc>
          <w:tcPr>
            <w:tcW w:w="7575" w:type="dxa"/>
          </w:tcPr>
          <w:p w:rsidR="640E85C2" w:rsidRDefault="640E85C2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 Βιοτεχνολογία 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Tr="2CB80EF3">
        <w:tc>
          <w:tcPr>
            <w:tcW w:w="705" w:type="dxa"/>
          </w:tcPr>
          <w:p w:rsidR="747E805D" w:rsidRDefault="747E805D" w:rsidP="2CB80EF3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2CB80EF3">
              <w:rPr>
                <w:rFonts w:ascii="Calibri" w:eastAsia="Calibri" w:hAnsi="Calibri" w:cs="Calibri"/>
                <w:lang w:val="el-GR"/>
              </w:rPr>
              <w:t>604</w:t>
            </w:r>
          </w:p>
        </w:tc>
        <w:tc>
          <w:tcPr>
            <w:tcW w:w="7575" w:type="dxa"/>
          </w:tcPr>
          <w:p w:rsidR="640E85C2" w:rsidRDefault="640E85C2" w:rsidP="2CB80EF3">
            <w:r w:rsidRPr="2CB80EF3">
              <w:rPr>
                <w:rFonts w:ascii="Calibri" w:eastAsia="Calibri" w:hAnsi="Calibri" w:cs="Calibri"/>
                <w:lang w:val="el-GR"/>
              </w:rPr>
              <w:t xml:space="preserve"> Οικολογία</w:t>
            </w:r>
          </w:p>
        </w:tc>
        <w:tc>
          <w:tcPr>
            <w:tcW w:w="1080" w:type="dxa"/>
          </w:tcPr>
          <w:p w:rsidR="2CB80EF3" w:rsidRDefault="2CB80EF3" w:rsidP="2CB80EF3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</w:tbl>
    <w:p w:rsidR="2CB80EF3" w:rsidRDefault="2CB80EF3" w:rsidP="2CB80EF3">
      <w:pPr>
        <w:jc w:val="both"/>
        <w:rPr>
          <w:rFonts w:ascii="Calibri" w:eastAsia="Calibri" w:hAnsi="Calibri" w:cs="Calibri"/>
          <w:lang w:val="el-GR"/>
        </w:rPr>
      </w:pPr>
    </w:p>
    <w:p w:rsidR="451A870A" w:rsidRDefault="451A870A" w:rsidP="2CB80EF3">
      <w:pPr>
        <w:jc w:val="both"/>
        <w:rPr>
          <w:rFonts w:ascii="Calibri" w:eastAsia="Calibri" w:hAnsi="Calibri" w:cs="Calibri"/>
          <w:lang w:val="el-GR"/>
        </w:rPr>
      </w:pPr>
      <w:r w:rsidRPr="2CB80EF3">
        <w:rPr>
          <w:rFonts w:ascii="Calibri" w:eastAsia="Calibri" w:hAnsi="Calibri" w:cs="Calibri"/>
          <w:lang w:val="el-GR"/>
        </w:rPr>
        <w:t>Μαζί με τη συμπληρωμένη αίτηση επισυνάψτε το Βιογραφικό</w:t>
      </w:r>
      <w:r w:rsidR="3955BE86" w:rsidRPr="2CB80EF3">
        <w:rPr>
          <w:rFonts w:ascii="Calibri" w:eastAsia="Calibri" w:hAnsi="Calibri" w:cs="Calibri"/>
          <w:lang w:val="el-GR"/>
        </w:rPr>
        <w:t>, τα Διπλώματα και τις πιστοποιήσεις σας.</w:t>
      </w:r>
    </w:p>
    <w:p w:rsidR="00A2412B" w:rsidRDefault="00A2412B" w:rsidP="2CB80EF3">
      <w:pPr>
        <w:jc w:val="both"/>
        <w:rPr>
          <w:rFonts w:ascii="Calibri" w:eastAsia="Calibri" w:hAnsi="Calibri" w:cs="Calibri"/>
          <w:lang w:val="el-GR"/>
        </w:rPr>
      </w:pPr>
    </w:p>
    <w:p w:rsidR="00A2412B" w:rsidRDefault="00A2412B" w:rsidP="2CB80EF3">
      <w:pPr>
        <w:jc w:val="both"/>
        <w:rPr>
          <w:rFonts w:ascii="Calibri" w:eastAsia="Calibri" w:hAnsi="Calibri" w:cs="Calibri"/>
          <w:lang w:val="el-GR"/>
        </w:rPr>
      </w:pPr>
    </w:p>
    <w:p w:rsidR="00A2412B" w:rsidRPr="00A2412B" w:rsidRDefault="00A2412B" w:rsidP="2CB80EF3">
      <w:pPr>
        <w:jc w:val="both"/>
        <w:rPr>
          <w:rFonts w:ascii="Calibri" w:eastAsia="Calibri" w:hAnsi="Calibri" w:cs="Calibri"/>
          <w:lang w:val="el-GR"/>
        </w:rPr>
      </w:pPr>
    </w:p>
    <w:p w:rsidR="00A2412B" w:rsidRPr="0088738A" w:rsidRDefault="00A2412B" w:rsidP="2CB80EF3">
      <w:pPr>
        <w:jc w:val="both"/>
        <w:rPr>
          <w:rFonts w:ascii="Calibri" w:eastAsia="Calibri" w:hAnsi="Calibri" w:cs="Calibri"/>
          <w:lang w:val="el-GR"/>
        </w:rPr>
      </w:pPr>
      <w:r w:rsidRPr="001D7340">
        <w:rPr>
          <w:rFonts w:ascii="Calibri" w:eastAsia="Calibri" w:hAnsi="Calibri" w:cs="Calibri"/>
          <w:lang w:val="el-GR"/>
        </w:rPr>
        <w:t>*Το κέντρο θα χειριστεί τα στοιχεία σας με σκοπό την μοναδική ταυτοποίησή σας και την επικοινωνία μαζί σας. Θα τα μοιραστεί με τον ΕΛΚΕ ή άλλες υπηρεσίες μόνο</w:t>
      </w:r>
      <w:r w:rsidR="001D7340" w:rsidRPr="001D7340">
        <w:rPr>
          <w:rFonts w:ascii="Calibri" w:eastAsia="Calibri" w:hAnsi="Calibri" w:cs="Calibri"/>
          <w:lang w:val="el-GR"/>
        </w:rPr>
        <w:t xml:space="preserve"> για τις ανάγκες των προγραμμάτων στα οποία θα συμμετέχετε. </w:t>
      </w:r>
      <w:r w:rsidR="001D7340">
        <w:rPr>
          <w:rFonts w:ascii="Calibri" w:eastAsia="Calibri" w:hAnsi="Calibri" w:cs="Calibri"/>
          <w:lang w:val="el-GR"/>
        </w:rPr>
        <w:t>Τ</w:t>
      </w:r>
      <w:r w:rsidR="001D7340" w:rsidRPr="001D7340">
        <w:rPr>
          <w:rFonts w:ascii="Calibri" w:eastAsia="Calibri" w:hAnsi="Calibri" w:cs="Calibri"/>
          <w:lang w:val="el-GR"/>
        </w:rPr>
        <w:t>α προσωπικά δεδομένα θα είναι προσβάσιμα μόνο από εξουσιοδοτημένο προσωπικό του Πολυτεχνείου Κρήτης.</w:t>
      </w:r>
    </w:p>
    <w:p w:rsidR="000A6FC5" w:rsidRDefault="000A6FC5" w:rsidP="00144407">
      <w:pPr>
        <w:jc w:val="both"/>
        <w:rPr>
          <w:rFonts w:ascii="Calibri" w:eastAsia="Calibri" w:hAnsi="Calibri" w:cs="Calibri"/>
          <w:lang w:val="el-GR"/>
        </w:rPr>
      </w:pPr>
      <w:r w:rsidRPr="000A6FC5">
        <w:rPr>
          <w:rFonts w:ascii="Calibri" w:eastAsia="Calibri" w:hAnsi="Calibri" w:cs="Calibri"/>
          <w:lang w:val="el-GR"/>
        </w:rPr>
        <w:t xml:space="preserve">Σε περίπτωση που έχετε ερωτήσεις σχετικά με την προστασία των δεδομένων σας και τα δικαιώματά σας, μπορείτε να στείλετε </w:t>
      </w:r>
      <w:r w:rsidR="00884232" w:rsidRPr="00884232">
        <w:rPr>
          <w:rFonts w:ascii="Calibri" w:eastAsia="Calibri" w:hAnsi="Calibri" w:cs="Calibri"/>
        </w:rPr>
        <w:t>email</w:t>
      </w:r>
      <w:r w:rsidRPr="000A6FC5">
        <w:rPr>
          <w:rFonts w:ascii="Calibri" w:eastAsia="Calibri" w:hAnsi="Calibri" w:cs="Calibri"/>
          <w:lang w:val="el-GR"/>
        </w:rPr>
        <w:t xml:space="preserve"> στο </w:t>
      </w:r>
      <w:proofErr w:type="spellStart"/>
      <w:r w:rsidR="00884232" w:rsidRPr="00884232">
        <w:rPr>
          <w:rFonts w:ascii="Calibri" w:eastAsia="Calibri" w:hAnsi="Calibri" w:cs="Calibri"/>
        </w:rPr>
        <w:t>dpo</w:t>
      </w:r>
      <w:proofErr w:type="spellEnd"/>
      <w:r w:rsidR="003B5D0A">
        <w:rPr>
          <w:rFonts w:ascii="Calibri" w:eastAsia="Calibri" w:hAnsi="Calibri" w:cs="Calibri"/>
          <w:lang w:val="el-GR"/>
        </w:rPr>
        <w:t>@</w:t>
      </w:r>
      <w:proofErr w:type="spellStart"/>
      <w:r w:rsidR="00884232" w:rsidRPr="00884232">
        <w:rPr>
          <w:rFonts w:ascii="Calibri" w:eastAsia="Calibri" w:hAnsi="Calibri" w:cs="Calibri"/>
        </w:rPr>
        <w:t>tuc</w:t>
      </w:r>
      <w:proofErr w:type="spellEnd"/>
      <w:r w:rsidRPr="000A6FC5">
        <w:rPr>
          <w:rFonts w:ascii="Calibri" w:eastAsia="Calibri" w:hAnsi="Calibri" w:cs="Calibri"/>
          <w:lang w:val="el-GR"/>
        </w:rPr>
        <w:t>.</w:t>
      </w:r>
      <w:r w:rsidR="00884232" w:rsidRPr="00884232">
        <w:rPr>
          <w:rFonts w:ascii="Calibri" w:eastAsia="Calibri" w:hAnsi="Calibri" w:cs="Calibri"/>
        </w:rPr>
        <w:t>gr</w:t>
      </w:r>
      <w:r w:rsidRPr="000A6FC5">
        <w:rPr>
          <w:rFonts w:ascii="Calibri" w:eastAsia="Calibri" w:hAnsi="Calibri" w:cs="Calibri"/>
          <w:lang w:val="el-GR"/>
        </w:rPr>
        <w:t xml:space="preserve"> </w:t>
      </w:r>
    </w:p>
    <w:p w:rsidR="00884232" w:rsidRDefault="00884232" w:rsidP="00884232">
      <w:pPr>
        <w:rPr>
          <w:rFonts w:ascii="Calibri" w:eastAsia="Calibri" w:hAnsi="Calibri" w:cs="Calibri"/>
          <w:lang w:val="el-GR"/>
        </w:rPr>
      </w:pPr>
    </w:p>
    <w:p w:rsidR="004B34CB" w:rsidRDefault="00884232">
      <w:pPr>
        <w:tabs>
          <w:tab w:val="left" w:pos="7455"/>
        </w:tabs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ab/>
      </w:r>
    </w:p>
    <w:sectPr w:rsidR="004B34CB" w:rsidSect="00404FE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318C3" w16cex:dateUtc="2021-12-14T11:21:00Z"/>
  <w16cex:commentExtensible w16cex:durableId="25631598" w16cex:dateUtc="2021-12-14T11:07:00Z"/>
  <w16cex:commentExtensible w16cex:durableId="25631533" w16cex:dateUtc="2021-12-14T11:05:00Z"/>
  <w16cex:commentExtensible w16cex:durableId="256316A8" w16cex:dateUtc="2021-12-14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91F917" w16cid:durableId="256318C3"/>
  <w16cid:commentId w16cid:paraId="7127CD4C" w16cid:durableId="25631598"/>
  <w16cid:commentId w16cid:paraId="04F78928" w16cid:durableId="25631533"/>
  <w16cid:commentId w16cid:paraId="57B2357B" w16cid:durableId="256316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A41" w:rsidRDefault="00657A41" w:rsidP="00DE782F">
      <w:pPr>
        <w:spacing w:after="0" w:line="240" w:lineRule="auto"/>
      </w:pPr>
      <w:r>
        <w:separator/>
      </w:r>
    </w:p>
  </w:endnote>
  <w:endnote w:type="continuationSeparator" w:id="0">
    <w:p w:rsidR="00657A41" w:rsidRDefault="00657A41" w:rsidP="00DE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A41" w:rsidRDefault="00657A41" w:rsidP="00DE782F">
      <w:pPr>
        <w:spacing w:after="0" w:line="240" w:lineRule="auto"/>
      </w:pPr>
      <w:r>
        <w:separator/>
      </w:r>
    </w:p>
  </w:footnote>
  <w:footnote w:type="continuationSeparator" w:id="0">
    <w:p w:rsidR="00657A41" w:rsidRDefault="00657A41" w:rsidP="00DE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2F" w:rsidRPr="00144407" w:rsidRDefault="000A6FC5">
    <w:pPr>
      <w:pStyle w:val="a6"/>
      <w:rPr>
        <w:lang w:val="el-GR"/>
      </w:rPr>
    </w:pPr>
    <w:r w:rsidRPr="00144407">
      <w:tab/>
    </w:r>
    <w:r w:rsidRPr="00144407">
      <w:tab/>
    </w:r>
    <w:r w:rsidRPr="00144407">
      <w:rPr>
        <w:lang w:val="el-GR"/>
      </w:rPr>
      <w:t>Εμπιστευτικό (αφού συμπληρωθεί)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3410DF65"/>
    <w:rsid w:val="00074DA4"/>
    <w:rsid w:val="000A0AAE"/>
    <w:rsid w:val="000A6FC5"/>
    <w:rsid w:val="000F5FB8"/>
    <w:rsid w:val="00144407"/>
    <w:rsid w:val="001D7340"/>
    <w:rsid w:val="00207670"/>
    <w:rsid w:val="00274843"/>
    <w:rsid w:val="00336BC5"/>
    <w:rsid w:val="00352C9D"/>
    <w:rsid w:val="003B5D0A"/>
    <w:rsid w:val="00404FED"/>
    <w:rsid w:val="00440BC4"/>
    <w:rsid w:val="004806E6"/>
    <w:rsid w:val="004B34CB"/>
    <w:rsid w:val="004F70EF"/>
    <w:rsid w:val="005A716D"/>
    <w:rsid w:val="00657A41"/>
    <w:rsid w:val="006658AC"/>
    <w:rsid w:val="006873EB"/>
    <w:rsid w:val="007355AF"/>
    <w:rsid w:val="00771DEC"/>
    <w:rsid w:val="00884232"/>
    <w:rsid w:val="0088738A"/>
    <w:rsid w:val="00A2412B"/>
    <w:rsid w:val="00B25A0C"/>
    <w:rsid w:val="00BF28D1"/>
    <w:rsid w:val="00D51EAD"/>
    <w:rsid w:val="00DC4B46"/>
    <w:rsid w:val="00DE510D"/>
    <w:rsid w:val="00DE782F"/>
    <w:rsid w:val="00E45489"/>
    <w:rsid w:val="00F82D58"/>
    <w:rsid w:val="01666AFA"/>
    <w:rsid w:val="0171B184"/>
    <w:rsid w:val="021D3115"/>
    <w:rsid w:val="027BD695"/>
    <w:rsid w:val="041E72E1"/>
    <w:rsid w:val="04DE9473"/>
    <w:rsid w:val="076D04CA"/>
    <w:rsid w:val="085E3AD7"/>
    <w:rsid w:val="08D433DF"/>
    <w:rsid w:val="09ADBFA2"/>
    <w:rsid w:val="09BE9373"/>
    <w:rsid w:val="0AECCFD0"/>
    <w:rsid w:val="0C97E2CA"/>
    <w:rsid w:val="0D733F08"/>
    <w:rsid w:val="0D9CE094"/>
    <w:rsid w:val="0FA992ED"/>
    <w:rsid w:val="14070EBF"/>
    <w:rsid w:val="15F83A8A"/>
    <w:rsid w:val="17940AEB"/>
    <w:rsid w:val="190A32DD"/>
    <w:rsid w:val="19A9B4A2"/>
    <w:rsid w:val="1A59AF96"/>
    <w:rsid w:val="1ACBABAD"/>
    <w:rsid w:val="1CC2CD98"/>
    <w:rsid w:val="1CC320CB"/>
    <w:rsid w:val="1E3F986A"/>
    <w:rsid w:val="1E51583B"/>
    <w:rsid w:val="1EE1074E"/>
    <w:rsid w:val="20EF4858"/>
    <w:rsid w:val="226D4D24"/>
    <w:rsid w:val="2353D043"/>
    <w:rsid w:val="24091D85"/>
    <w:rsid w:val="244459DB"/>
    <w:rsid w:val="25801A58"/>
    <w:rsid w:val="25BE1643"/>
    <w:rsid w:val="25F9F0BC"/>
    <w:rsid w:val="27712060"/>
    <w:rsid w:val="2887961C"/>
    <w:rsid w:val="29B7293E"/>
    <w:rsid w:val="2C00320C"/>
    <w:rsid w:val="2C55A113"/>
    <w:rsid w:val="2C64E258"/>
    <w:rsid w:val="2CB80EF3"/>
    <w:rsid w:val="2CBC2905"/>
    <w:rsid w:val="2DAFFFCB"/>
    <w:rsid w:val="2DE28CF3"/>
    <w:rsid w:val="2EEE2C80"/>
    <w:rsid w:val="2F11EDF1"/>
    <w:rsid w:val="303AB0E8"/>
    <w:rsid w:val="318FECDE"/>
    <w:rsid w:val="3222CE52"/>
    <w:rsid w:val="326DD61B"/>
    <w:rsid w:val="328C226B"/>
    <w:rsid w:val="32EF2822"/>
    <w:rsid w:val="3410DF65"/>
    <w:rsid w:val="35A7D983"/>
    <w:rsid w:val="35C2FF36"/>
    <w:rsid w:val="36AED4A3"/>
    <w:rsid w:val="373D1B91"/>
    <w:rsid w:val="3752B42C"/>
    <w:rsid w:val="3955BE86"/>
    <w:rsid w:val="39D53A8E"/>
    <w:rsid w:val="3A327B66"/>
    <w:rsid w:val="3AC6D272"/>
    <w:rsid w:val="3B710AEF"/>
    <w:rsid w:val="3C6E1B33"/>
    <w:rsid w:val="3EA0BE2B"/>
    <w:rsid w:val="3FBEE452"/>
    <w:rsid w:val="411CEB99"/>
    <w:rsid w:val="41E04C73"/>
    <w:rsid w:val="4249BCE1"/>
    <w:rsid w:val="42553833"/>
    <w:rsid w:val="427E8030"/>
    <w:rsid w:val="428D5E38"/>
    <w:rsid w:val="4362F477"/>
    <w:rsid w:val="44295541"/>
    <w:rsid w:val="451A870A"/>
    <w:rsid w:val="4529280C"/>
    <w:rsid w:val="45B3B18E"/>
    <w:rsid w:val="46C8BC68"/>
    <w:rsid w:val="47B6B2C8"/>
    <w:rsid w:val="48E39E07"/>
    <w:rsid w:val="4A288E84"/>
    <w:rsid w:val="4A3BA669"/>
    <w:rsid w:val="4A7F6E68"/>
    <w:rsid w:val="4B372C8F"/>
    <w:rsid w:val="4B7A786F"/>
    <w:rsid w:val="4B7F4133"/>
    <w:rsid w:val="4B986990"/>
    <w:rsid w:val="4B9CBB75"/>
    <w:rsid w:val="4BCAF6B8"/>
    <w:rsid w:val="4C7B1366"/>
    <w:rsid w:val="4D1B1194"/>
    <w:rsid w:val="4DE434E5"/>
    <w:rsid w:val="4F13D251"/>
    <w:rsid w:val="508B01F5"/>
    <w:rsid w:val="50E33600"/>
    <w:rsid w:val="511BD5A7"/>
    <w:rsid w:val="51C30DE5"/>
    <w:rsid w:val="5213E057"/>
    <w:rsid w:val="52D6CD4A"/>
    <w:rsid w:val="534511F2"/>
    <w:rsid w:val="55093D71"/>
    <w:rsid w:val="55F83266"/>
    <w:rsid w:val="56B0B903"/>
    <w:rsid w:val="5865B1C1"/>
    <w:rsid w:val="58CF4064"/>
    <w:rsid w:val="5909914A"/>
    <w:rsid w:val="5A8939AA"/>
    <w:rsid w:val="5C77ED19"/>
    <w:rsid w:val="5F1404E7"/>
    <w:rsid w:val="5F1D0445"/>
    <w:rsid w:val="6018FE49"/>
    <w:rsid w:val="62A8919D"/>
    <w:rsid w:val="62DEA2F4"/>
    <w:rsid w:val="630056FA"/>
    <w:rsid w:val="63BE61CD"/>
    <w:rsid w:val="63E57010"/>
    <w:rsid w:val="640E85C2"/>
    <w:rsid w:val="64E1E798"/>
    <w:rsid w:val="6680CC01"/>
    <w:rsid w:val="67D5B164"/>
    <w:rsid w:val="68AEECB1"/>
    <w:rsid w:val="6939C71E"/>
    <w:rsid w:val="696CB7E2"/>
    <w:rsid w:val="6B70E615"/>
    <w:rsid w:val="6EEB170F"/>
    <w:rsid w:val="6FD6EC7C"/>
    <w:rsid w:val="7086E770"/>
    <w:rsid w:val="70B97498"/>
    <w:rsid w:val="70C5E9F0"/>
    <w:rsid w:val="719546F3"/>
    <w:rsid w:val="71C49964"/>
    <w:rsid w:val="72041D5D"/>
    <w:rsid w:val="72FD5267"/>
    <w:rsid w:val="73F1155A"/>
    <w:rsid w:val="7469DB67"/>
    <w:rsid w:val="747E805D"/>
    <w:rsid w:val="755AD67C"/>
    <w:rsid w:val="75D66840"/>
    <w:rsid w:val="7623B852"/>
    <w:rsid w:val="7634F329"/>
    <w:rsid w:val="78A2D277"/>
    <w:rsid w:val="79C4C982"/>
    <w:rsid w:val="7B40B3EB"/>
    <w:rsid w:val="7C4C6F50"/>
    <w:rsid w:val="7DE83FB1"/>
    <w:rsid w:val="7F1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49430-47B5-43D6-8E3E-D314A678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7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4843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274843"/>
    <w:pPr>
      <w:spacing w:after="0" w:line="240" w:lineRule="auto"/>
    </w:pPr>
  </w:style>
  <w:style w:type="paragraph" w:styleId="a6">
    <w:name w:val="header"/>
    <w:basedOn w:val="a"/>
    <w:link w:val="Char0"/>
    <w:uiPriority w:val="99"/>
    <w:unhideWhenUsed/>
    <w:rsid w:val="00DE7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E782F"/>
  </w:style>
  <w:style w:type="paragraph" w:styleId="a7">
    <w:name w:val="footer"/>
    <w:basedOn w:val="a"/>
    <w:link w:val="Char1"/>
    <w:uiPriority w:val="99"/>
    <w:unhideWhenUsed/>
    <w:rsid w:val="00DE7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E782F"/>
  </w:style>
  <w:style w:type="character" w:styleId="a8">
    <w:name w:val="annotation reference"/>
    <w:basedOn w:val="a0"/>
    <w:uiPriority w:val="99"/>
    <w:semiHidden/>
    <w:unhideWhenUsed/>
    <w:rsid w:val="00DE782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DE782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DE782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E782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E782F"/>
    <w:rPr>
      <w:b/>
      <w:bCs/>
      <w:sz w:val="20"/>
      <w:szCs w:val="20"/>
    </w:rPr>
  </w:style>
  <w:style w:type="paragraph" w:styleId="ab">
    <w:name w:val="Document Map"/>
    <w:basedOn w:val="a"/>
    <w:link w:val="Char4"/>
    <w:uiPriority w:val="99"/>
    <w:semiHidden/>
    <w:unhideWhenUsed/>
    <w:rsid w:val="0088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b"/>
    <w:uiPriority w:val="99"/>
    <w:semiHidden/>
    <w:rsid w:val="00887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436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Tsourounaki Elpida</dc:creator>
  <cp:lastModifiedBy>Ψαρουδάκη Ελένη</cp:lastModifiedBy>
  <cp:revision>26</cp:revision>
  <dcterms:created xsi:type="dcterms:W3CDTF">2021-12-14T13:25:00Z</dcterms:created>
  <dcterms:modified xsi:type="dcterms:W3CDTF">2022-04-07T07:42:00Z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27bb7a-b6f1-4f9a-8f8e-fa4904f28568_Enabled">
    <vt:lpwstr>true</vt:lpwstr>
  </property>
  <property fmtid="{D5CDD505-2E9C-101B-9397-08002B2CF9AE}" pid="3" name="MSIP_Label_9a27bb7a-b6f1-4f9a-8f8e-fa4904f28568_SetDate">
    <vt:lpwstr>2021-12-14T11:04:53Z</vt:lpwstr>
  </property>
  <property fmtid="{D5CDD505-2E9C-101B-9397-08002B2CF9AE}" pid="4" name="MSIP_Label_9a27bb7a-b6f1-4f9a-8f8e-fa4904f28568_Method">
    <vt:lpwstr>Privileged</vt:lpwstr>
  </property>
  <property fmtid="{D5CDD505-2E9C-101B-9397-08002B2CF9AE}" pid="5" name="MSIP_Label_9a27bb7a-b6f1-4f9a-8f8e-fa4904f28568_Name">
    <vt:lpwstr>None</vt:lpwstr>
  </property>
  <property fmtid="{D5CDD505-2E9C-101B-9397-08002B2CF9AE}" pid="6" name="MSIP_Label_9a27bb7a-b6f1-4f9a-8f8e-fa4904f28568_SiteId">
    <vt:lpwstr>16aebab9-7ae0-41ca-aa2e-1922d8efc264</vt:lpwstr>
  </property>
  <property fmtid="{D5CDD505-2E9C-101B-9397-08002B2CF9AE}" pid="7" name="MSIP_Label_9a27bb7a-b6f1-4f9a-8f8e-fa4904f28568_ActionId">
    <vt:lpwstr>a6e1b279-80f5-4db5-969b-bc12bc725316</vt:lpwstr>
  </property>
  <property fmtid="{D5CDD505-2E9C-101B-9397-08002B2CF9AE}" pid="8" name="MSIP_Label_9a27bb7a-b6f1-4f9a-8f8e-fa4904f28568_ContentBits">
    <vt:lpwstr>0</vt:lpwstr>
  </property>
</Properties>
</file>